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61A9" w14:textId="2DB2E2A2" w:rsidR="007D5966" w:rsidRPr="007D5966" w:rsidRDefault="00CE0E41" w:rsidP="007D5966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35C43FD4" w14:textId="01C9A0CA" w:rsidR="00CE0E41" w:rsidRDefault="00CE0E41" w:rsidP="007D5966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7D5966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758E9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05BDC302" w14:textId="77777777" w:rsidR="007D5966" w:rsidRPr="007D5966" w:rsidRDefault="007D5966" w:rsidP="007D5966">
      <w:pPr>
        <w:pStyle w:val="Intestazione"/>
        <w:rPr>
          <w:b/>
          <w:bCs/>
          <w:color w:val="00B050"/>
          <w:sz w:val="24"/>
        </w:rPr>
      </w:pPr>
    </w:p>
    <w:p w14:paraId="717CF78C" w14:textId="77777777" w:rsidR="007D5966" w:rsidRPr="007D5966" w:rsidRDefault="007D5966" w:rsidP="007D5966">
      <w:pPr>
        <w:pStyle w:val="Standard"/>
        <w:jc w:val="center"/>
        <w:rPr>
          <w:rFonts w:ascii="Arial" w:hAnsi="Arial" w:cs="Arial"/>
          <w:b/>
          <w:bCs/>
        </w:rPr>
      </w:pPr>
      <w:r w:rsidRPr="007D5966">
        <w:rPr>
          <w:rFonts w:ascii="Arial" w:hAnsi="Arial" w:cs="Arial"/>
          <w:b/>
          <w:bCs/>
        </w:rPr>
        <w:t>CLUSONE</w:t>
      </w:r>
    </w:p>
    <w:p w14:paraId="6231B503" w14:textId="77777777" w:rsid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sz w:val="18"/>
          <w:szCs w:val="18"/>
        </w:rPr>
        <w:t xml:space="preserve"> Olga Mosconi,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>. 338.6163495</w:t>
      </w:r>
    </w:p>
    <w:p w14:paraId="1808E44D" w14:textId="368E9158" w:rsidR="007D5966" w:rsidRDefault="007D5966" w:rsidP="007D5966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SPI CGIL, via Vittorio Veneto 3, tel. 035.3594650, mercoledì, ore 10-12 e due settimane prima dell’inizio del corso</w:t>
      </w:r>
    </w:p>
    <w:p w14:paraId="4A74ACFA" w14:textId="77777777" w:rsidR="00933B4C" w:rsidRPr="007D5966" w:rsidRDefault="00933B4C" w:rsidP="007D5966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8E37B3F" w:rsidR="005E73CA" w:rsidRPr="009124C2" w:rsidRDefault="007758E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165</w:t>
            </w:r>
          </w:p>
        </w:tc>
        <w:tc>
          <w:tcPr>
            <w:tcW w:w="6783" w:type="dxa"/>
            <w:vAlign w:val="center"/>
          </w:tcPr>
          <w:p w14:paraId="47AB3DF8" w14:textId="588CB6E9" w:rsidR="005E73CA" w:rsidRPr="007758E9" w:rsidRDefault="007758E9" w:rsidP="007758E9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7758E9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FACCIAMO UN QUARANTOTTO!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92011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7B325AD" w:rsidR="00CE0E41" w:rsidRPr="007758E9" w:rsidRDefault="007758E9" w:rsidP="007758E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758E9">
              <w:rPr>
                <w:rFonts w:ascii="Arial" w:hAnsi="Arial" w:cs="Arial"/>
                <w:b/>
                <w:sz w:val="22"/>
                <w:szCs w:val="22"/>
              </w:rPr>
              <w:t>Dina Pezzoli</w:t>
            </w:r>
          </w:p>
        </w:tc>
      </w:tr>
      <w:tr w:rsidR="00CE0E41" w:rsidRPr="009124C2" w14:paraId="0677E990" w14:textId="77777777" w:rsidTr="00B92011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A033C6E" w:rsidR="00CE0E41" w:rsidRPr="007758E9" w:rsidRDefault="007758E9" w:rsidP="007D596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8E9">
              <w:rPr>
                <w:rFonts w:ascii="Arial" w:hAnsi="Arial"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B92011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F694FAF" w:rsidR="00CE0E41" w:rsidRPr="007758E9" w:rsidRDefault="007D5966" w:rsidP="00CB3121">
            <w:pPr>
              <w:rPr>
                <w:sz w:val="22"/>
                <w:szCs w:val="22"/>
              </w:rPr>
            </w:pPr>
            <w:r w:rsidRPr="007758E9">
              <w:rPr>
                <w:rFonts w:cs="Arial"/>
                <w:sz w:val="22"/>
                <w:szCs w:val="22"/>
              </w:rPr>
              <w:t>14.45-17.00</w:t>
            </w:r>
          </w:p>
        </w:tc>
      </w:tr>
      <w:tr w:rsidR="00CE0E41" w:rsidRPr="009124C2" w14:paraId="782B8717" w14:textId="77777777" w:rsidTr="00B92011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72CB0F1" w:rsidR="00CE0E41" w:rsidRPr="007758E9" w:rsidRDefault="007758E9" w:rsidP="007758E9">
            <w:pPr>
              <w:pStyle w:val="Standard"/>
              <w:rPr>
                <w:sz w:val="22"/>
                <w:szCs w:val="22"/>
              </w:rPr>
            </w:pPr>
            <w:r w:rsidRPr="007758E9">
              <w:rPr>
                <w:rFonts w:ascii="Arial" w:hAnsi="Arial" w:cs="Arial"/>
                <w:bCs/>
                <w:sz w:val="22"/>
                <w:szCs w:val="22"/>
              </w:rPr>
              <w:t>Dal 4 aprile</w:t>
            </w:r>
            <w:r w:rsidRPr="0077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758E9">
              <w:rPr>
                <w:rFonts w:ascii="Arial" w:hAnsi="Arial" w:cs="Arial"/>
                <w:bCs/>
                <w:sz w:val="22"/>
                <w:szCs w:val="22"/>
              </w:rPr>
              <w:t>al 23 maggio 2025 (6 incontri - € 24,00)</w:t>
            </w:r>
          </w:p>
        </w:tc>
      </w:tr>
      <w:tr w:rsidR="00CE0E41" w:rsidRPr="009124C2" w14:paraId="44B4C69B" w14:textId="77777777" w:rsidTr="00B92011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681039A" w:rsidR="00CE0E41" w:rsidRPr="007758E9" w:rsidRDefault="007D5966" w:rsidP="00CB3121">
            <w:pPr>
              <w:jc w:val="both"/>
              <w:rPr>
                <w:sz w:val="22"/>
                <w:szCs w:val="22"/>
              </w:rPr>
            </w:pPr>
            <w:r w:rsidRPr="007758E9">
              <w:rPr>
                <w:rFonts w:cs="Arial"/>
                <w:sz w:val="22"/>
                <w:szCs w:val="22"/>
              </w:rPr>
              <w:t xml:space="preserve">Auditorium della Scuola elementare, viale Roma 11 </w:t>
            </w:r>
          </w:p>
        </w:tc>
      </w:tr>
      <w:tr w:rsidR="00CE0E41" w:rsidRPr="009124C2" w14:paraId="57703C0E" w14:textId="77777777" w:rsidTr="00B92011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4DDC385" w:rsidR="00CE0E41" w:rsidRPr="007758E9" w:rsidRDefault="007758E9" w:rsidP="007758E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758E9">
              <w:rPr>
                <w:rFonts w:ascii="Arial" w:hAnsi="Arial" w:cs="Arial"/>
                <w:b/>
                <w:sz w:val="22"/>
                <w:szCs w:val="22"/>
              </w:rPr>
              <w:t>STORIA</w:t>
            </w:r>
          </w:p>
        </w:tc>
      </w:tr>
      <w:tr w:rsidR="00CE0E41" w:rsidRPr="009124C2" w14:paraId="6662DB94" w14:textId="77777777" w:rsidTr="00B92011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4DBF589" w:rsidR="00CE0E41" w:rsidRPr="007758E9" w:rsidRDefault="007758E9" w:rsidP="007758E9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7758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Io… Lui... Noi... Voi... Loro… in un rimando di identità è la meglio gioventù che si specchia nell’Ottocento delle Rivoluzioni. Lo scontro è anche di parole, dense, fra la borghesia europea avviata all’egemonia economica e la nascente classe operaia incerta sulla via delle dignità da rivendicare. L’Italia sonnacchiosa delle campagne e quella ardente dei Romantici borghesi infiammati dagli ideali risorgimentali percorrono strade parallele che poco si incontrano (e ancor meno si parlano) nel nostro processo di unificazione nazionale. Ci addentreremo così, a piccoli passi, in quel crogiuolo di vite spese e di eroici sogni verso l’Europa delle Classi e delle Nazioni.</w:t>
            </w:r>
          </w:p>
        </w:tc>
      </w:tr>
    </w:tbl>
    <w:p w14:paraId="01ADD3C6" w14:textId="1E0EAC7A" w:rsidR="007D5966" w:rsidRDefault="00CE0E41" w:rsidP="00C7759C">
      <w:pPr>
        <w:rPr>
          <w:rFonts w:cs="Arial"/>
          <w:sz w:val="18"/>
          <w:szCs w:val="18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7797"/>
      </w:tblGrid>
      <w:tr w:rsidR="006400E0" w:rsidRPr="00912182" w14:paraId="79ABADCD" w14:textId="6102A156" w:rsidTr="006400E0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6" w:type="dxa"/>
            <w:vAlign w:val="center"/>
          </w:tcPr>
          <w:p w14:paraId="4DE5B41D" w14:textId="08AC954B" w:rsidR="006400E0" w:rsidRPr="007758E9" w:rsidRDefault="007758E9" w:rsidP="005E73CA">
            <w:pPr>
              <w:jc w:val="center"/>
              <w:rPr>
                <w:rFonts w:cs="Arial"/>
                <w:sz w:val="22"/>
                <w:szCs w:val="22"/>
              </w:rPr>
            </w:pPr>
            <w:r w:rsidRPr="007758E9">
              <w:rPr>
                <w:rFonts w:cs="Arial"/>
                <w:sz w:val="22"/>
                <w:szCs w:val="22"/>
              </w:rPr>
              <w:t>04.04.2025</w:t>
            </w:r>
          </w:p>
        </w:tc>
        <w:tc>
          <w:tcPr>
            <w:tcW w:w="7797" w:type="dxa"/>
            <w:vAlign w:val="center"/>
          </w:tcPr>
          <w:p w14:paraId="61A45F1B" w14:textId="77777777" w:rsidR="008A7358" w:rsidRPr="00C7759C" w:rsidRDefault="008A7358" w:rsidP="008A7358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7759C">
              <w:rPr>
                <w:rFonts w:cs="Arial"/>
                <w:b/>
                <w:bCs/>
                <w:sz w:val="20"/>
                <w:szCs w:val="20"/>
              </w:rPr>
              <w:t>Italia Romantica e ribelle</w:t>
            </w:r>
          </w:p>
          <w:p w14:paraId="532F7BF6" w14:textId="6C144B94" w:rsidR="008A7358" w:rsidRPr="00C7759C" w:rsidRDefault="008A7358" w:rsidP="008A73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 xml:space="preserve"> Il congresso dei vincitori</w:t>
            </w:r>
          </w:p>
          <w:p w14:paraId="5FB360F6" w14:textId="77777777" w:rsidR="008A7358" w:rsidRPr="00C7759C" w:rsidRDefault="008A7358" w:rsidP="008A73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La penombra della Restaurazione: Il mondo delle sette; tanti modi per dire “Rivoluzione “nella, Francia del 1830</w:t>
            </w:r>
          </w:p>
          <w:p w14:paraId="3CF4471F" w14:textId="7FBE6A44" w:rsidR="006400E0" w:rsidRPr="00C7759C" w:rsidRDefault="008A7358" w:rsidP="00981C63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Liberali e democratici nell’Italia degli anni Trenta</w:t>
            </w:r>
          </w:p>
        </w:tc>
      </w:tr>
      <w:tr w:rsidR="006400E0" w:rsidRPr="009124C2" w14:paraId="14CE0752" w14:textId="025932CD" w:rsidTr="006400E0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  <w:vAlign w:val="center"/>
          </w:tcPr>
          <w:p w14:paraId="088ED7DA" w14:textId="11E87C5D" w:rsidR="006400E0" w:rsidRPr="007758E9" w:rsidRDefault="007758E9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Pr="007758E9">
              <w:rPr>
                <w:rFonts w:cs="Arial"/>
                <w:sz w:val="22"/>
                <w:szCs w:val="22"/>
              </w:rPr>
              <w:t>.04.2025</w:t>
            </w:r>
          </w:p>
        </w:tc>
        <w:tc>
          <w:tcPr>
            <w:tcW w:w="7797" w:type="dxa"/>
            <w:vAlign w:val="center"/>
          </w:tcPr>
          <w:p w14:paraId="46981BC5" w14:textId="77777777" w:rsidR="008A7358" w:rsidRPr="00C7759C" w:rsidRDefault="008A7358" w:rsidP="008A735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7759C">
              <w:rPr>
                <w:rFonts w:cs="Arial"/>
                <w:b/>
                <w:bCs/>
                <w:sz w:val="20"/>
                <w:szCs w:val="20"/>
              </w:rPr>
              <w:t>Il lungo Quarantotto</w:t>
            </w:r>
          </w:p>
          <w:p w14:paraId="57455266" w14:textId="65855198" w:rsidR="008A7358" w:rsidRPr="00C7759C" w:rsidRDefault="008A7358" w:rsidP="008A735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“</w:t>
            </w:r>
            <w:r w:rsidRPr="00C7759C">
              <w:rPr>
                <w:rFonts w:ascii="Arial" w:hAnsi="Arial" w:cs="Arial"/>
                <w:sz w:val="20"/>
                <w:szCs w:val="20"/>
              </w:rPr>
              <w:t xml:space="preserve">La guerra! La guerra immediata!”: dalle Cinque giornate di Milano alla “guerra legale” di Carlo Alberto </w:t>
            </w:r>
          </w:p>
          <w:p w14:paraId="197705A0" w14:textId="77777777" w:rsidR="008A7358" w:rsidRPr="00C7759C" w:rsidRDefault="008A7358" w:rsidP="008A735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 xml:space="preserve">La Repubblica Romana </w:t>
            </w:r>
          </w:p>
          <w:p w14:paraId="32FEA157" w14:textId="061F8B31" w:rsidR="006400E0" w:rsidRPr="00C7759C" w:rsidRDefault="008A7358" w:rsidP="008A735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Melodrammaticità nella costruzione letteraria e storica dell’immagine della Nazione oppressa</w:t>
            </w:r>
          </w:p>
        </w:tc>
      </w:tr>
      <w:tr w:rsidR="006400E0" w:rsidRPr="009124C2" w14:paraId="638AFA5D" w14:textId="6D80494B" w:rsidTr="006400E0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  <w:vAlign w:val="center"/>
          </w:tcPr>
          <w:p w14:paraId="4EB9618A" w14:textId="1DBB1E25" w:rsidR="006400E0" w:rsidRPr="007758E9" w:rsidRDefault="007758E9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  <w:r w:rsidRPr="007758E9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5</w:t>
            </w:r>
            <w:r w:rsidRPr="007758E9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1CF2F35E" w14:textId="77777777" w:rsidR="00164490" w:rsidRPr="00C7759C" w:rsidRDefault="00164490" w:rsidP="0016449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7759C">
              <w:rPr>
                <w:rFonts w:cs="Arial"/>
                <w:b/>
                <w:bCs/>
                <w:sz w:val="20"/>
                <w:szCs w:val="20"/>
              </w:rPr>
              <w:t xml:space="preserve">I Dieci anni decisivi </w:t>
            </w:r>
          </w:p>
          <w:p w14:paraId="7CEB8BE6" w14:textId="4240D7ED" w:rsidR="00164490" w:rsidRPr="00C7759C" w:rsidRDefault="00164490" w:rsidP="0016449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 xml:space="preserve">Tecnologia e politica : tra gli sbuffi del treno a vapore si confrontano </w:t>
            </w:r>
            <w:r w:rsidR="00E87123" w:rsidRPr="00C7759C">
              <w:rPr>
                <w:rFonts w:ascii="Arial" w:hAnsi="Arial" w:cs="Arial"/>
                <w:sz w:val="20"/>
                <w:szCs w:val="20"/>
              </w:rPr>
              <w:t>Nazioni e Classi</w:t>
            </w:r>
          </w:p>
          <w:p w14:paraId="7362E49F" w14:textId="77777777" w:rsidR="00164490" w:rsidRPr="00C7759C" w:rsidRDefault="00164490" w:rsidP="0016449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La politica anzitutto: Cavour</w:t>
            </w:r>
          </w:p>
          <w:p w14:paraId="6D88A60C" w14:textId="33E9A185" w:rsidR="006400E0" w:rsidRPr="00C7759C" w:rsidRDefault="00164490" w:rsidP="0016449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La II guerra d’indipendenza</w:t>
            </w:r>
          </w:p>
        </w:tc>
      </w:tr>
      <w:tr w:rsidR="006400E0" w:rsidRPr="009124C2" w14:paraId="4099DA0F" w14:textId="2E571877" w:rsidTr="006400E0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vAlign w:val="center"/>
          </w:tcPr>
          <w:p w14:paraId="7ADC5E67" w14:textId="08485830" w:rsidR="006400E0" w:rsidRPr="007758E9" w:rsidRDefault="007758E9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</w:t>
            </w:r>
            <w:r w:rsidRPr="007758E9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5</w:t>
            </w:r>
            <w:r w:rsidRPr="007758E9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4A161BF0" w14:textId="77777777" w:rsidR="006400E0" w:rsidRPr="00C7759C" w:rsidRDefault="001F1FFE" w:rsidP="00F02E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7759C">
              <w:rPr>
                <w:rFonts w:cs="Arial"/>
                <w:b/>
                <w:bCs/>
                <w:sz w:val="20"/>
                <w:szCs w:val="20"/>
              </w:rPr>
              <w:t>Il rivoluzionario disciplinato</w:t>
            </w:r>
          </w:p>
          <w:p w14:paraId="183CF45E" w14:textId="77777777" w:rsidR="001F1FFE" w:rsidRPr="00C7759C" w:rsidRDefault="001F1FFE" w:rsidP="001F1FF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 xml:space="preserve">Garibaldi: la costruzione di un mito </w:t>
            </w:r>
          </w:p>
          <w:p w14:paraId="5E525BAE" w14:textId="75776BD3" w:rsidR="001F1FFE" w:rsidRPr="00C7759C" w:rsidRDefault="001F1FFE" w:rsidP="001F1FFE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lastRenderedPageBreak/>
              <w:t>I Mille, da Quarto a Teano ( attraverso Bronte)</w:t>
            </w:r>
          </w:p>
        </w:tc>
      </w:tr>
      <w:tr w:rsidR="006400E0" w:rsidRPr="009124C2" w14:paraId="5E54F49D" w14:textId="189402DF" w:rsidTr="006400E0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316" w:type="dxa"/>
            <w:vAlign w:val="center"/>
          </w:tcPr>
          <w:p w14:paraId="76958F8F" w14:textId="792BD5FA" w:rsidR="006400E0" w:rsidRPr="007758E9" w:rsidRDefault="007758E9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  <w:r w:rsidRPr="007758E9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5</w:t>
            </w:r>
            <w:r w:rsidRPr="007758E9">
              <w:rPr>
                <w:rFonts w:cs="Arial"/>
                <w:sz w:val="22"/>
                <w:szCs w:val="22"/>
              </w:rPr>
              <w:t>.2025</w:t>
            </w:r>
          </w:p>
        </w:tc>
        <w:tc>
          <w:tcPr>
            <w:tcW w:w="7797" w:type="dxa"/>
            <w:vAlign w:val="center"/>
          </w:tcPr>
          <w:p w14:paraId="013EE4A1" w14:textId="14A1047E" w:rsidR="006400E0" w:rsidRPr="00C7759C" w:rsidRDefault="00F02EAF" w:rsidP="00F02E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7759C">
              <w:rPr>
                <w:rFonts w:cs="Arial"/>
                <w:b/>
                <w:bCs/>
                <w:sz w:val="20"/>
                <w:szCs w:val="20"/>
              </w:rPr>
              <w:t>Frammenti di vita quotidiana</w:t>
            </w:r>
          </w:p>
        </w:tc>
      </w:tr>
      <w:tr w:rsidR="006400E0" w:rsidRPr="009124C2" w14:paraId="55AC8A66" w14:textId="64D5B021" w:rsidTr="00C7759C">
        <w:trPr>
          <w:trHeight w:val="927"/>
        </w:trPr>
        <w:tc>
          <w:tcPr>
            <w:tcW w:w="385" w:type="dxa"/>
            <w:vAlign w:val="center"/>
          </w:tcPr>
          <w:p w14:paraId="7983F074" w14:textId="1094DD98" w:rsidR="006400E0" w:rsidRDefault="006400E0" w:rsidP="00C775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6" w:type="dxa"/>
            <w:vAlign w:val="center"/>
          </w:tcPr>
          <w:p w14:paraId="4822BB59" w14:textId="501EA5C3" w:rsidR="006400E0" w:rsidRPr="007758E9" w:rsidRDefault="007758E9" w:rsidP="00C7759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23.05.2025</w:t>
            </w:r>
          </w:p>
        </w:tc>
        <w:tc>
          <w:tcPr>
            <w:tcW w:w="7797" w:type="dxa"/>
            <w:vAlign w:val="center"/>
          </w:tcPr>
          <w:p w14:paraId="0E24A88C" w14:textId="77777777" w:rsidR="006400E0" w:rsidRPr="00C7759C" w:rsidRDefault="00F02EAF" w:rsidP="00C7759C">
            <w:pPr>
              <w:pStyle w:val="Paragrafoelenco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Economia , classi sociali  e stili di vita nell’Italia preunitaria</w:t>
            </w:r>
          </w:p>
          <w:p w14:paraId="3540A3A4" w14:textId="77777777" w:rsidR="00F02EAF" w:rsidRPr="00C7759C" w:rsidRDefault="00F02EAF" w:rsidP="00C7759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7759C">
              <w:rPr>
                <w:rFonts w:cs="Arial"/>
                <w:b/>
                <w:bCs/>
                <w:sz w:val="20"/>
                <w:szCs w:val="20"/>
              </w:rPr>
              <w:t xml:space="preserve">L’unificazione nazionale </w:t>
            </w:r>
          </w:p>
          <w:p w14:paraId="60F43602" w14:textId="134766D5" w:rsidR="00F02EAF" w:rsidRPr="00C7759C" w:rsidRDefault="00F02EAF" w:rsidP="00C7759C">
            <w:pPr>
              <w:pStyle w:val="Paragrafoelenco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7759C">
              <w:rPr>
                <w:rFonts w:ascii="Arial" w:hAnsi="Arial" w:cs="Arial"/>
                <w:sz w:val="20"/>
                <w:szCs w:val="20"/>
              </w:rPr>
              <w:t>Il Regno d’Italia fra ombre e luci</w:t>
            </w:r>
          </w:p>
          <w:p w14:paraId="74D2D24E" w14:textId="13C8DEF2" w:rsidR="00F02EAF" w:rsidRPr="00C7759C" w:rsidRDefault="00F02EAF" w:rsidP="00C7759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372347E" w14:textId="77777777" w:rsidR="00F02EAF" w:rsidRDefault="00F02EAF" w:rsidP="00C7759C"/>
    <w:sectPr w:rsidR="00F02EAF" w:rsidSect="00C7759C">
      <w:pgSz w:w="11906" w:h="16838"/>
      <w:pgMar w:top="284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A6A"/>
    <w:multiLevelType w:val="hybridMultilevel"/>
    <w:tmpl w:val="88524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35BC"/>
    <w:multiLevelType w:val="hybridMultilevel"/>
    <w:tmpl w:val="17EE82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6F52"/>
    <w:multiLevelType w:val="hybridMultilevel"/>
    <w:tmpl w:val="B7E67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4814"/>
    <w:multiLevelType w:val="hybridMultilevel"/>
    <w:tmpl w:val="C5086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3EFF"/>
    <w:multiLevelType w:val="hybridMultilevel"/>
    <w:tmpl w:val="F76C8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D3C3B"/>
    <w:multiLevelType w:val="hybridMultilevel"/>
    <w:tmpl w:val="32B22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13F"/>
    <w:multiLevelType w:val="hybridMultilevel"/>
    <w:tmpl w:val="041E6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65E7B"/>
    <w:multiLevelType w:val="hybridMultilevel"/>
    <w:tmpl w:val="DCBE0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C22FD"/>
    <w:multiLevelType w:val="hybridMultilevel"/>
    <w:tmpl w:val="D8D04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97866"/>
    <w:multiLevelType w:val="hybridMultilevel"/>
    <w:tmpl w:val="4A841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576">
    <w:abstractNumId w:val="9"/>
  </w:num>
  <w:num w:numId="2" w16cid:durableId="1152451355">
    <w:abstractNumId w:val="8"/>
  </w:num>
  <w:num w:numId="3" w16cid:durableId="1818954986">
    <w:abstractNumId w:val="2"/>
  </w:num>
  <w:num w:numId="4" w16cid:durableId="65107099">
    <w:abstractNumId w:val="3"/>
  </w:num>
  <w:num w:numId="5" w16cid:durableId="186142162">
    <w:abstractNumId w:val="4"/>
  </w:num>
  <w:num w:numId="6" w16cid:durableId="688917673">
    <w:abstractNumId w:val="6"/>
  </w:num>
  <w:num w:numId="7" w16cid:durableId="1466696716">
    <w:abstractNumId w:val="7"/>
  </w:num>
  <w:num w:numId="8" w16cid:durableId="1727728159">
    <w:abstractNumId w:val="0"/>
  </w:num>
  <w:num w:numId="9" w16cid:durableId="181164570">
    <w:abstractNumId w:val="5"/>
  </w:num>
  <w:num w:numId="10" w16cid:durableId="69215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5293C"/>
    <w:rsid w:val="00063365"/>
    <w:rsid w:val="0006714E"/>
    <w:rsid w:val="0007529D"/>
    <w:rsid w:val="000E5061"/>
    <w:rsid w:val="00145D1E"/>
    <w:rsid w:val="00164490"/>
    <w:rsid w:val="001F1FFE"/>
    <w:rsid w:val="00262A85"/>
    <w:rsid w:val="0040261B"/>
    <w:rsid w:val="00422C2B"/>
    <w:rsid w:val="00437D8A"/>
    <w:rsid w:val="0055395C"/>
    <w:rsid w:val="00565751"/>
    <w:rsid w:val="005E73CA"/>
    <w:rsid w:val="006400E0"/>
    <w:rsid w:val="006C42E9"/>
    <w:rsid w:val="007758E9"/>
    <w:rsid w:val="007D5966"/>
    <w:rsid w:val="007E683C"/>
    <w:rsid w:val="00877246"/>
    <w:rsid w:val="008A7358"/>
    <w:rsid w:val="00913C24"/>
    <w:rsid w:val="00933B4C"/>
    <w:rsid w:val="00941E5D"/>
    <w:rsid w:val="00967B0C"/>
    <w:rsid w:val="00981C63"/>
    <w:rsid w:val="00AD63B1"/>
    <w:rsid w:val="00B64D67"/>
    <w:rsid w:val="00B92011"/>
    <w:rsid w:val="00C10E4B"/>
    <w:rsid w:val="00C7759C"/>
    <w:rsid w:val="00C8011A"/>
    <w:rsid w:val="00CB6454"/>
    <w:rsid w:val="00CE0E41"/>
    <w:rsid w:val="00E17078"/>
    <w:rsid w:val="00E87123"/>
    <w:rsid w:val="00EF7B2B"/>
    <w:rsid w:val="00F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D596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Sottotitolo">
    <w:name w:val="Subtitle"/>
    <w:basedOn w:val="Normale"/>
    <w:link w:val="SottotitoloCarattere"/>
    <w:qFormat/>
    <w:rsid w:val="00913C24"/>
    <w:pPr>
      <w:jc w:val="center"/>
    </w:pPr>
    <w:rPr>
      <w:rFonts w:ascii="Times New Roman" w:hAnsi="Times New Roman"/>
      <w:b/>
      <w:i/>
      <w:sz w:val="24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13C24"/>
    <w:rPr>
      <w:rFonts w:ascii="Times New Roman" w:eastAsia="Times New Roman" w:hAnsi="Times New Roman" w:cs="Times New Roman"/>
      <w:b/>
      <w:i/>
      <w:sz w:val="24"/>
      <w:szCs w:val="28"/>
      <w:lang w:eastAsia="it-IT"/>
    </w:rPr>
  </w:style>
  <w:style w:type="paragraph" w:styleId="Nessunaspaziatura">
    <w:name w:val="No Spacing"/>
    <w:uiPriority w:val="1"/>
    <w:qFormat/>
    <w:rsid w:val="00913C2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7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2024-07-23T14:49:00Z</dcterms:created>
  <dcterms:modified xsi:type="dcterms:W3CDTF">2024-07-23T14:49:00Z</dcterms:modified>
</cp:coreProperties>
</file>